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1C" w:rsidRDefault="00002E1C" w:rsidP="00E90E3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894E21">
        <w:rPr>
          <w:rFonts w:ascii="Times New Roman" w:hAnsi="Times New Roman" w:cs="Times New Roman"/>
          <w:b/>
          <w:sz w:val="24"/>
          <w:szCs w:val="24"/>
        </w:rPr>
        <w:t xml:space="preserve">СОВЕТ </w:t>
      </w:r>
    </w:p>
    <w:p w:rsidR="00002E1C" w:rsidRPr="00894E21" w:rsidRDefault="00002E1C" w:rsidP="00002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E21"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002E1C" w:rsidRPr="00894E21" w:rsidRDefault="00002E1C" w:rsidP="00002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</w:t>
      </w:r>
      <w:r w:rsidRPr="00894E21">
        <w:rPr>
          <w:rFonts w:ascii="Times New Roman" w:hAnsi="Times New Roman" w:cs="Times New Roman"/>
          <w:b/>
          <w:sz w:val="24"/>
          <w:szCs w:val="24"/>
        </w:rPr>
        <w:t>ТОГО СОЗЫВА</w:t>
      </w:r>
    </w:p>
    <w:p w:rsidR="00341143" w:rsidRPr="00341143" w:rsidRDefault="00341143" w:rsidP="0034114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341143" w:rsidRPr="00341143" w:rsidRDefault="00341143" w:rsidP="0034114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1143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341143" w:rsidRPr="00341143" w:rsidRDefault="00341143" w:rsidP="00341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143" w:rsidRPr="00FB3B0A" w:rsidRDefault="00002E1C" w:rsidP="0034114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06F6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1143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.09.2022                                                                                         </w:t>
      </w:r>
      <w:r w:rsidR="00771ABB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 w:rsidR="00E90E37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41143" w:rsidRPr="00FB3B0A" w:rsidRDefault="00341143" w:rsidP="004815AC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002E1C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2E1C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виковка</w:t>
      </w:r>
    </w:p>
    <w:p w:rsidR="00B105F8" w:rsidRPr="00FB3B0A" w:rsidRDefault="00B105F8" w:rsidP="00B10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105F8" w:rsidRPr="00FB3B0A" w:rsidRDefault="00B105F8" w:rsidP="00B1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962C1" w:rsidRPr="00FB3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B3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62C1" w:rsidRPr="00FB3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объявлении</w:t>
      </w:r>
      <w:r w:rsidRPr="00FB3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 по отбору кандидатур на должность Главы </w:t>
      </w:r>
      <w:r w:rsidR="00002E1C" w:rsidRPr="00FB3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341143" w:rsidRPr="00FB3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02E1C" w:rsidRPr="00FB3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виковско</w:t>
      </w:r>
      <w:r w:rsidRPr="00FB3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сельского поселения</w:t>
      </w:r>
    </w:p>
    <w:p w:rsidR="00B105F8" w:rsidRPr="00FB3B0A" w:rsidRDefault="00B105F8" w:rsidP="00B10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5F8" w:rsidRPr="00FB3B0A" w:rsidRDefault="00B105F8" w:rsidP="00341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реализации статьи 36 Фед</w:t>
      </w:r>
      <w:r w:rsidR="004F355C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ерального закона от 6 октября 2003 года</w:t>
      </w:r>
      <w:r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7F3489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</w:t>
      </w:r>
      <w:r w:rsidR="007F3489" w:rsidRPr="00FB3B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статьей</w:t>
      </w:r>
      <w:r w:rsidRPr="00FB3B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</w:t>
      </w:r>
      <w:r w:rsidR="00D506F6" w:rsidRPr="00FB3B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Pr="00FB3B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Устава </w:t>
      </w:r>
      <w:r w:rsidR="00002E1C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7F3489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02E1C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виковск</w:t>
      </w:r>
      <w:r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сельского поселения, в соответствии с решением Совета </w:t>
      </w:r>
      <w:r w:rsidR="00002E1C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341143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02E1C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41143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02E1C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41143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02E1C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02E1C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235</w:t>
      </w:r>
      <w:r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41143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порядке проведения конкурса по отбору кандидатур на должность Главы </w:t>
      </w:r>
      <w:r w:rsidR="00002E1C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="00341143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</w:t>
      </w:r>
      <w:r w:rsidR="007F3489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</w:p>
    <w:p w:rsidR="007F3489" w:rsidRPr="00FB3B0A" w:rsidRDefault="007F3489" w:rsidP="007F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B0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 </w:t>
      </w:r>
      <w:r w:rsidR="00D506F6" w:rsidRPr="00FB3B0A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FB3B0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D506F6" w:rsidRPr="00FB3B0A">
        <w:rPr>
          <w:rFonts w:ascii="Times New Roman" w:eastAsia="Times New Roman" w:hAnsi="Times New Roman" w:cs="Times New Roman"/>
          <w:bCs/>
          <w:sz w:val="24"/>
          <w:szCs w:val="24"/>
        </w:rPr>
        <w:t>ВИКОВСК</w:t>
      </w:r>
      <w:r w:rsidRPr="00FB3B0A">
        <w:rPr>
          <w:rFonts w:ascii="Times New Roman" w:eastAsia="Times New Roman" w:hAnsi="Times New Roman" w:cs="Times New Roman"/>
          <w:bCs/>
          <w:sz w:val="24"/>
          <w:szCs w:val="24"/>
        </w:rPr>
        <w:t>ОГО СЕЛЬСКОГО ПОСЕЛЕНИЯ РЕШИЛ:</w:t>
      </w:r>
    </w:p>
    <w:p w:rsidR="00B105F8" w:rsidRPr="00FB3B0A" w:rsidRDefault="00B105F8" w:rsidP="007F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Провести конкурс по отбору кандидатур на должность Главы </w:t>
      </w:r>
      <w:r w:rsidR="00002E1C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62015B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292DE3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конкурс) </w:t>
      </w:r>
      <w:r w:rsidR="0051569D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2015B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7F3489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7F3489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11.00 часов в здании Администрации </w:t>
      </w:r>
      <w:r w:rsidR="00002E1C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="007F3489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 w:rsidR="00311524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Асиновский район, </w:t>
      </w:r>
      <w:r w:rsidR="007F3489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D506F6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F3489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06F6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виковка</w:t>
      </w:r>
      <w:r w:rsidR="007F3489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506F6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</w:t>
      </w:r>
      <w:r w:rsidR="007F3489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ая, 1</w:t>
      </w:r>
      <w:r w:rsidR="00D506F6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3489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2.</w:t>
      </w:r>
    </w:p>
    <w:p w:rsidR="00292DE3" w:rsidRPr="00FB3B0A" w:rsidRDefault="00B105F8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92DE3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срок приема документов для участия в конкурсе</w:t>
      </w:r>
      <w:r w:rsidR="00311524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92DE3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</w:t>
      </w:r>
      <w:r w:rsidR="0051569D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2DE3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2022 года по 2</w:t>
      </w:r>
      <w:r w:rsidR="0051569D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2DE3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2022 года.</w:t>
      </w:r>
    </w:p>
    <w:p w:rsidR="00292DE3" w:rsidRPr="00FB3B0A" w:rsidRDefault="00292DE3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место приема документов для участия в конкурсе: Томска</w:t>
      </w:r>
      <w:r w:rsidR="00C47772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311524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Асиновский район, </w:t>
      </w:r>
      <w:r w:rsidR="00D506F6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Новиковка, ул. Советская, 14</w:t>
      </w:r>
      <w:r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51569D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DE3" w:rsidRPr="00FB3B0A" w:rsidRDefault="00292DE3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Определить график приема документов для участия в конкурсе: с понедельника по пятницу с 10.00 до 12.00 и с 14.00 до 16.00, суббота-воскресенье</w:t>
      </w:r>
      <w:r w:rsidR="00361AFB" w:rsidRPr="00FB3B0A">
        <w:rPr>
          <w:rFonts w:ascii="Times New Roman" w:hAnsi="Times New Roman" w:cs="Times New Roman"/>
          <w:sz w:val="24"/>
          <w:szCs w:val="24"/>
        </w:rPr>
        <w:t xml:space="preserve"> </w:t>
      </w:r>
      <w:r w:rsidR="00361AFB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10.00 </w:t>
      </w:r>
      <w:proofErr w:type="gramStart"/>
      <w:r w:rsidR="00361AFB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361AFB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12.00</w:t>
      </w:r>
      <w:r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5F8" w:rsidRPr="00FB3B0A" w:rsidRDefault="00A60BCB" w:rsidP="00A60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Сформировать</w:t>
      </w:r>
      <w:r w:rsidR="00B105F8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конкурсную комиссию по </w:t>
      </w:r>
      <w:r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отбору</w:t>
      </w:r>
      <w:r w:rsidR="00B105F8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кандидатур на должность Главы </w:t>
      </w:r>
      <w:r w:rsidR="00002E1C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="0062015B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5F8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62015B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(</w:t>
      </w:r>
      <w:r w:rsidR="00B105F8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конкурсная комиссия</w:t>
      </w:r>
      <w:r w:rsidR="00C83568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количестве 6 человек</w:t>
      </w:r>
      <w:r w:rsidR="003D7543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</w:t>
      </w:r>
      <w:r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F5E67" w:rsidRPr="00FB3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C83568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2022 года.</w:t>
      </w:r>
    </w:p>
    <w:p w:rsidR="00F40645" w:rsidRPr="00FB3B0A" w:rsidRDefault="004F355C" w:rsidP="00A60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0645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369D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 Совета </w:t>
      </w:r>
      <w:r w:rsidR="00002E1C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="0055369D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членов конкурсной комиссии согласно приложению к настоящему решению.</w:t>
      </w:r>
    </w:p>
    <w:p w:rsidR="00B105F8" w:rsidRPr="00FB3B0A" w:rsidRDefault="00C47772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0645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Определить дату первого заседания конкурсной комиссии </w:t>
      </w:r>
      <w:r w:rsidR="005D31A5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0645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5E67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0645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2022 года.</w:t>
      </w:r>
    </w:p>
    <w:p w:rsidR="00C83568" w:rsidRPr="00FB3B0A" w:rsidRDefault="00C47772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0645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Председателю Совета </w:t>
      </w:r>
      <w:r w:rsidR="00002E1C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="00F40645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письменно уведо</w:t>
      </w:r>
      <w:r w:rsidR="005D31A5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мить Главу Асиновского района об объявлении </w:t>
      </w:r>
      <w:r w:rsidR="00F40645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и о начале формирования Конкурсной комиссии с приложением копии настоящего решения.</w:t>
      </w:r>
    </w:p>
    <w:p w:rsidR="004F355C" w:rsidRPr="00FB3B0A" w:rsidRDefault="00C47772" w:rsidP="005F5E67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05F8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355C" w:rsidRPr="00FB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</w:t>
      </w:r>
      <w:r w:rsidR="005F5E67" w:rsidRPr="00FB3B0A">
        <w:rPr>
          <w:rFonts w:ascii="Times New Roman" w:hAnsi="Times New Roman" w:cs="Times New Roman"/>
          <w:sz w:val="24"/>
          <w:szCs w:val="24"/>
        </w:rPr>
        <w:t xml:space="preserve">в информационных сборниках Новиковского сельского поселения  и размещению на официальном сайте муниципального образования  «Новиковское сельское поселение» </w:t>
      </w:r>
      <w:hyperlink r:id="rId8" w:history="1">
        <w:r w:rsidR="005F5E67" w:rsidRPr="00FB3B0A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www.nselpasino.ru</w:t>
        </w:r>
      </w:hyperlink>
      <w:r w:rsidR="005F5E67" w:rsidRPr="00FB3B0A">
        <w:rPr>
          <w:rFonts w:ascii="Times New Roman" w:hAnsi="Times New Roman" w:cs="Times New Roman"/>
          <w:sz w:val="24"/>
          <w:szCs w:val="24"/>
        </w:rPr>
        <w:t>.</w:t>
      </w:r>
    </w:p>
    <w:p w:rsidR="00771ABB" w:rsidRPr="00FB3B0A" w:rsidRDefault="00861AF9" w:rsidP="00C4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B0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47772" w:rsidRPr="00FB3B0A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FB3B0A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Контроль исполнения настоящего решения возложить на социально-экономический комитет Совета </w:t>
      </w:r>
      <w:r w:rsidR="00002E1C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Pr="00FB3B0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C47772" w:rsidRDefault="00C47772" w:rsidP="00C4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B0A" w:rsidRDefault="00FB3B0A" w:rsidP="00C4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B0A" w:rsidRPr="00FB3B0A" w:rsidRDefault="00FB3B0A" w:rsidP="00C4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72" w:rsidRPr="00FB3B0A" w:rsidRDefault="0028486E" w:rsidP="00B10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B3B0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Совета </w:t>
      </w:r>
      <w:r w:rsidR="00002E1C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Pr="00FB3B0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</w:t>
      </w:r>
      <w:r w:rsidR="00C47772" w:rsidRPr="00FB3B0A">
        <w:rPr>
          <w:rFonts w:ascii="Times New Roman" w:eastAsia="Times New Roman" w:hAnsi="Times New Roman" w:cs="Times New Roman"/>
          <w:bCs/>
          <w:sz w:val="24"/>
          <w:szCs w:val="24"/>
        </w:rPr>
        <w:t xml:space="preserve">льского поселения             </w:t>
      </w:r>
      <w:r w:rsidR="00002E1C" w:rsidRPr="00FB3B0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FB3B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3B0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E90E37" w:rsidRPr="00FB3B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Н.М. Трубчик</w:t>
      </w:r>
    </w:p>
    <w:p w:rsidR="00E90E37" w:rsidRPr="00FB3B0A" w:rsidRDefault="00E90E37" w:rsidP="00C47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0E37" w:rsidRPr="00FB3B0A" w:rsidRDefault="00E90E37" w:rsidP="00C47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0E37" w:rsidRDefault="00E90E37" w:rsidP="00C47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3B0A" w:rsidRPr="00FB3B0A" w:rsidRDefault="00FB3B0A" w:rsidP="00C47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7302" w:rsidRPr="00FB3B0A" w:rsidRDefault="00115432" w:rsidP="00C47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B0A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r w:rsidR="00002E1C" w:rsidRPr="00FB3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Pr="00FB3B0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                                          </w:t>
      </w:r>
      <w:r w:rsidR="00FB3B0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bookmarkStart w:id="0" w:name="_GoBack"/>
      <w:bookmarkEnd w:id="0"/>
      <w:r w:rsidR="00002E1C" w:rsidRPr="00FB3B0A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B3B0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02E1C" w:rsidRPr="00FB3B0A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FB3B0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02E1C" w:rsidRPr="00FB3B0A">
        <w:rPr>
          <w:rFonts w:ascii="Times New Roman" w:eastAsia="Times New Roman" w:hAnsi="Times New Roman" w:cs="Times New Roman"/>
          <w:bCs/>
          <w:sz w:val="24"/>
          <w:szCs w:val="24"/>
        </w:rPr>
        <w:t>Пет</w:t>
      </w:r>
      <w:r w:rsidRPr="00FB3B0A">
        <w:rPr>
          <w:rFonts w:ascii="Times New Roman" w:eastAsia="Times New Roman" w:hAnsi="Times New Roman" w:cs="Times New Roman"/>
          <w:bCs/>
          <w:sz w:val="24"/>
          <w:szCs w:val="24"/>
        </w:rPr>
        <w:t>ров</w:t>
      </w:r>
    </w:p>
    <w:p w:rsidR="00FB3B0A" w:rsidRDefault="00FB3B0A" w:rsidP="000F701C">
      <w:pPr>
        <w:tabs>
          <w:tab w:val="center" w:pos="7084"/>
        </w:tabs>
        <w:spacing w:after="0"/>
        <w:ind w:left="48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B0A" w:rsidRDefault="00FB3B0A" w:rsidP="000F701C">
      <w:pPr>
        <w:tabs>
          <w:tab w:val="center" w:pos="7084"/>
        </w:tabs>
        <w:spacing w:after="0"/>
        <w:ind w:left="48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B0A" w:rsidRDefault="00FB3B0A" w:rsidP="000F701C">
      <w:pPr>
        <w:tabs>
          <w:tab w:val="center" w:pos="7084"/>
        </w:tabs>
        <w:spacing w:after="0"/>
        <w:ind w:left="48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B0A" w:rsidRDefault="00FB3B0A" w:rsidP="000F701C">
      <w:pPr>
        <w:tabs>
          <w:tab w:val="center" w:pos="7084"/>
        </w:tabs>
        <w:spacing w:after="0"/>
        <w:ind w:left="48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302" w:rsidRPr="00C47772" w:rsidRDefault="00341143" w:rsidP="000F701C">
      <w:pPr>
        <w:tabs>
          <w:tab w:val="center" w:pos="7084"/>
        </w:tabs>
        <w:spacing w:after="0"/>
        <w:ind w:left="48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 </w:t>
      </w:r>
      <w:r w:rsidR="000F70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41143" w:rsidRPr="00C47772" w:rsidRDefault="00897302" w:rsidP="00897302">
      <w:pPr>
        <w:ind w:left="48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</w:t>
      </w:r>
      <w:r w:rsidR="00002E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Новиковск</w:t>
      </w:r>
      <w:r w:rsidR="00002E1C" w:rsidRPr="003411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="00341143"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341143" w:rsidRPr="00341143" w:rsidRDefault="00341143" w:rsidP="0034114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02E1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0C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.09.2022 № </w:t>
      </w:r>
      <w:r w:rsidR="00E90E3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341143" w:rsidRPr="00341143" w:rsidRDefault="00341143" w:rsidP="003411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41143" w:rsidRDefault="0034114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143" w:rsidRDefault="0034114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D3A" w:rsidRPr="00C47772" w:rsidRDefault="00DB1D3A" w:rsidP="00DB1D3A">
      <w:pPr>
        <w:pStyle w:val="p31"/>
        <w:spacing w:before="0" w:beforeAutospacing="0" w:after="0" w:afterAutospacing="0"/>
        <w:jc w:val="center"/>
        <w:rPr>
          <w:b/>
        </w:rPr>
      </w:pPr>
      <w:r w:rsidRPr="00C47772">
        <w:rPr>
          <w:b/>
        </w:rPr>
        <w:t xml:space="preserve">Состав членов конкурсной комиссии по отбору кандидатур </w:t>
      </w:r>
    </w:p>
    <w:p w:rsidR="00DB1D3A" w:rsidRDefault="00DB1D3A" w:rsidP="00DB1D3A">
      <w:pPr>
        <w:pStyle w:val="p31"/>
        <w:spacing w:before="0" w:beforeAutospacing="0" w:after="0" w:afterAutospacing="0"/>
        <w:jc w:val="center"/>
        <w:rPr>
          <w:b/>
        </w:rPr>
      </w:pPr>
      <w:r w:rsidRPr="00C47772">
        <w:rPr>
          <w:b/>
        </w:rPr>
        <w:t xml:space="preserve">на должность Главы </w:t>
      </w:r>
      <w:r w:rsidR="00002E1C">
        <w:rPr>
          <w:b/>
        </w:rPr>
        <w:t>Н</w:t>
      </w:r>
      <w:r w:rsidRPr="00C47772">
        <w:rPr>
          <w:b/>
        </w:rPr>
        <w:t>о</w:t>
      </w:r>
      <w:r w:rsidR="00002E1C">
        <w:rPr>
          <w:b/>
        </w:rPr>
        <w:t>виковск</w:t>
      </w:r>
      <w:r w:rsidRPr="00C47772">
        <w:rPr>
          <w:b/>
        </w:rPr>
        <w:t>ого сельского поселения</w:t>
      </w:r>
      <w:r>
        <w:rPr>
          <w:b/>
        </w:rPr>
        <w:t xml:space="preserve"> </w:t>
      </w:r>
    </w:p>
    <w:p w:rsidR="005D48F7" w:rsidRPr="00341143" w:rsidRDefault="005D48F7" w:rsidP="005D48F7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8F7" w:rsidRPr="00341143" w:rsidRDefault="005D48F7" w:rsidP="005D48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5"/>
        <w:gridCol w:w="6826"/>
      </w:tblGrid>
      <w:tr w:rsidR="005D48F7" w:rsidRPr="00341143" w:rsidTr="00DB1D3A">
        <w:tc>
          <w:tcPr>
            <w:tcW w:w="2745" w:type="dxa"/>
            <w:hideMark/>
          </w:tcPr>
          <w:p w:rsidR="005D48F7" w:rsidRPr="00897302" w:rsidRDefault="00AF7FD1" w:rsidP="002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4777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640223">
              <w:rPr>
                <w:rFonts w:ascii="Times New Roman" w:hAnsi="Times New Roman" w:cs="Times New Roman"/>
                <w:sz w:val="26"/>
                <w:szCs w:val="26"/>
              </w:rPr>
              <w:t xml:space="preserve">Трубчик </w:t>
            </w:r>
            <w:r w:rsidR="002C6F6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40223">
              <w:rPr>
                <w:rFonts w:ascii="Times New Roman" w:hAnsi="Times New Roman" w:cs="Times New Roman"/>
                <w:sz w:val="26"/>
                <w:szCs w:val="26"/>
              </w:rPr>
              <w:t>.М.</w:t>
            </w:r>
          </w:p>
        </w:tc>
        <w:tc>
          <w:tcPr>
            <w:tcW w:w="6826" w:type="dxa"/>
          </w:tcPr>
          <w:p w:rsidR="005D48F7" w:rsidRPr="00341143" w:rsidRDefault="005D48F7" w:rsidP="005D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143">
              <w:rPr>
                <w:rFonts w:ascii="Times New Roman" w:hAnsi="Times New Roman" w:cs="Times New Roman"/>
                <w:sz w:val="26"/>
                <w:szCs w:val="26"/>
              </w:rPr>
              <w:t xml:space="preserve">- депутат Совета </w:t>
            </w:r>
            <w:r w:rsidR="00002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Новиковск</w:t>
            </w:r>
            <w:r w:rsidR="00002E1C" w:rsidRPr="003411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ого</w:t>
            </w:r>
            <w:r w:rsidRPr="0034114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341143">
              <w:rPr>
                <w:rFonts w:ascii="Times New Roman" w:hAnsi="Times New Roman" w:cs="Times New Roman"/>
                <w:sz w:val="26"/>
                <w:szCs w:val="26"/>
              </w:rPr>
              <w:t>пято</w:t>
            </w:r>
            <w:r w:rsidRPr="00341143">
              <w:rPr>
                <w:rFonts w:ascii="Times New Roman" w:hAnsi="Times New Roman" w:cs="Times New Roman"/>
                <w:sz w:val="26"/>
                <w:szCs w:val="26"/>
              </w:rPr>
              <w:t>го созыва</w:t>
            </w:r>
          </w:p>
          <w:p w:rsidR="005D48F7" w:rsidRPr="00341143" w:rsidRDefault="005D48F7" w:rsidP="005D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8F7" w:rsidRPr="00341143" w:rsidTr="00DB1D3A">
        <w:trPr>
          <w:trHeight w:val="695"/>
        </w:trPr>
        <w:tc>
          <w:tcPr>
            <w:tcW w:w="2745" w:type="dxa"/>
            <w:hideMark/>
          </w:tcPr>
          <w:p w:rsidR="005D48F7" w:rsidRPr="00897302" w:rsidRDefault="00AF7FD1" w:rsidP="00640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4777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640223">
              <w:rPr>
                <w:rFonts w:ascii="Times New Roman" w:hAnsi="Times New Roman" w:cs="Times New Roman"/>
                <w:sz w:val="26"/>
                <w:szCs w:val="26"/>
              </w:rPr>
              <w:t>Каримова М.В.</w:t>
            </w:r>
          </w:p>
        </w:tc>
        <w:tc>
          <w:tcPr>
            <w:tcW w:w="6826" w:type="dxa"/>
            <w:hideMark/>
          </w:tcPr>
          <w:p w:rsidR="005D48F7" w:rsidRPr="00341143" w:rsidRDefault="005D48F7" w:rsidP="0034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143">
              <w:rPr>
                <w:rFonts w:ascii="Times New Roman" w:hAnsi="Times New Roman" w:cs="Times New Roman"/>
                <w:sz w:val="26"/>
                <w:szCs w:val="26"/>
              </w:rPr>
              <w:t xml:space="preserve">- депутат Совета </w:t>
            </w:r>
            <w:r w:rsidR="00002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Новиковск</w:t>
            </w:r>
            <w:r w:rsidR="00002E1C" w:rsidRPr="003411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ого</w:t>
            </w:r>
            <w:r w:rsidRPr="0034114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341143">
              <w:rPr>
                <w:rFonts w:ascii="Times New Roman" w:hAnsi="Times New Roman" w:cs="Times New Roman"/>
                <w:sz w:val="26"/>
                <w:szCs w:val="26"/>
              </w:rPr>
              <w:t>пято</w:t>
            </w:r>
            <w:r w:rsidRPr="00341143">
              <w:rPr>
                <w:rFonts w:ascii="Times New Roman" w:hAnsi="Times New Roman" w:cs="Times New Roman"/>
                <w:sz w:val="26"/>
                <w:szCs w:val="26"/>
              </w:rPr>
              <w:t xml:space="preserve">го созыва </w:t>
            </w:r>
          </w:p>
        </w:tc>
      </w:tr>
      <w:tr w:rsidR="005D48F7" w:rsidRPr="00341143" w:rsidTr="00DB1D3A">
        <w:tc>
          <w:tcPr>
            <w:tcW w:w="2745" w:type="dxa"/>
            <w:hideMark/>
          </w:tcPr>
          <w:p w:rsidR="005D48F7" w:rsidRPr="00897302" w:rsidRDefault="00AF7FD1" w:rsidP="00640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4777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640223">
              <w:rPr>
                <w:rFonts w:ascii="Times New Roman" w:hAnsi="Times New Roman" w:cs="Times New Roman"/>
                <w:sz w:val="26"/>
                <w:szCs w:val="26"/>
              </w:rPr>
              <w:t>Стальмакова М.В.</w:t>
            </w:r>
            <w:r w:rsidR="00002E1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6826" w:type="dxa"/>
            <w:hideMark/>
          </w:tcPr>
          <w:p w:rsidR="005D48F7" w:rsidRPr="00341143" w:rsidRDefault="005D48F7" w:rsidP="0034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1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41143">
              <w:rPr>
                <w:rFonts w:ascii="Times New Roman" w:hAnsi="Times New Roman" w:cs="Times New Roman"/>
                <w:sz w:val="26"/>
                <w:szCs w:val="26"/>
              </w:rPr>
              <w:t xml:space="preserve"> депутат Совета </w:t>
            </w:r>
            <w:r w:rsidR="00002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Новиковск</w:t>
            </w:r>
            <w:r w:rsidR="00002E1C" w:rsidRPr="003411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ого</w:t>
            </w:r>
            <w:r w:rsidRPr="0034114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341143">
              <w:rPr>
                <w:rFonts w:ascii="Times New Roman" w:hAnsi="Times New Roman" w:cs="Times New Roman"/>
                <w:sz w:val="26"/>
                <w:szCs w:val="26"/>
              </w:rPr>
              <w:t>пято</w:t>
            </w:r>
            <w:r w:rsidRPr="00341143">
              <w:rPr>
                <w:rFonts w:ascii="Times New Roman" w:hAnsi="Times New Roman" w:cs="Times New Roman"/>
                <w:sz w:val="26"/>
                <w:szCs w:val="26"/>
              </w:rPr>
              <w:t>го созыва</w:t>
            </w:r>
          </w:p>
        </w:tc>
      </w:tr>
    </w:tbl>
    <w:p w:rsidR="00B105F8" w:rsidRPr="00341143" w:rsidRDefault="00B105F8" w:rsidP="00B10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8E7" w:rsidRPr="00341143" w:rsidRDefault="009908E7">
      <w:pPr>
        <w:rPr>
          <w:rFonts w:ascii="Times New Roman" w:hAnsi="Times New Roman" w:cs="Times New Roman"/>
          <w:sz w:val="26"/>
          <w:szCs w:val="26"/>
        </w:rPr>
      </w:pPr>
    </w:p>
    <w:sectPr w:rsidR="009908E7" w:rsidRPr="00341143" w:rsidSect="00E90E37">
      <w:headerReference w:type="default" r:id="rId9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4C" w:rsidRDefault="003C1B4C" w:rsidP="005D48F7">
      <w:pPr>
        <w:spacing w:after="0" w:line="240" w:lineRule="auto"/>
      </w:pPr>
      <w:r>
        <w:separator/>
      </w:r>
    </w:p>
  </w:endnote>
  <w:endnote w:type="continuationSeparator" w:id="0">
    <w:p w:rsidR="003C1B4C" w:rsidRDefault="003C1B4C" w:rsidP="005D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4C" w:rsidRDefault="003C1B4C" w:rsidP="005D48F7">
      <w:pPr>
        <w:spacing w:after="0" w:line="240" w:lineRule="auto"/>
      </w:pPr>
      <w:r>
        <w:separator/>
      </w:r>
    </w:p>
  </w:footnote>
  <w:footnote w:type="continuationSeparator" w:id="0">
    <w:p w:rsidR="003C1B4C" w:rsidRDefault="003C1B4C" w:rsidP="005D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608019"/>
      <w:docPartObj>
        <w:docPartGallery w:val="Page Numbers (Top of Page)"/>
        <w:docPartUnique/>
      </w:docPartObj>
    </w:sdtPr>
    <w:sdtEndPr/>
    <w:sdtContent>
      <w:p w:rsidR="005D48F7" w:rsidRDefault="005D48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A22">
          <w:rPr>
            <w:noProof/>
          </w:rPr>
          <w:t>2</w:t>
        </w:r>
        <w:r>
          <w:fldChar w:fldCharType="end"/>
        </w:r>
      </w:p>
    </w:sdtContent>
  </w:sdt>
  <w:p w:rsidR="005D48F7" w:rsidRDefault="005D48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7EE7"/>
    <w:multiLevelType w:val="hybridMultilevel"/>
    <w:tmpl w:val="1598E6F8"/>
    <w:lvl w:ilvl="0" w:tplc="6A5A8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F8"/>
    <w:rsid w:val="00002E1C"/>
    <w:rsid w:val="00097809"/>
    <w:rsid w:val="000F701C"/>
    <w:rsid w:val="00115432"/>
    <w:rsid w:val="00266208"/>
    <w:rsid w:val="0028486E"/>
    <w:rsid w:val="00292DE3"/>
    <w:rsid w:val="002C6F67"/>
    <w:rsid w:val="00311524"/>
    <w:rsid w:val="00341143"/>
    <w:rsid w:val="00361AFB"/>
    <w:rsid w:val="003B36E3"/>
    <w:rsid w:val="003C1B4C"/>
    <w:rsid w:val="003C4760"/>
    <w:rsid w:val="003C5A40"/>
    <w:rsid w:val="003D2F2E"/>
    <w:rsid w:val="003D7543"/>
    <w:rsid w:val="004451A6"/>
    <w:rsid w:val="004815AC"/>
    <w:rsid w:val="004F355C"/>
    <w:rsid w:val="0051569D"/>
    <w:rsid w:val="005340AD"/>
    <w:rsid w:val="0055369D"/>
    <w:rsid w:val="00597E62"/>
    <w:rsid w:val="005C1E4C"/>
    <w:rsid w:val="005D31A5"/>
    <w:rsid w:val="005D48F7"/>
    <w:rsid w:val="005E204F"/>
    <w:rsid w:val="005F0BE1"/>
    <w:rsid w:val="005F5E67"/>
    <w:rsid w:val="0062015B"/>
    <w:rsid w:val="00640223"/>
    <w:rsid w:val="006A0208"/>
    <w:rsid w:val="006A5D75"/>
    <w:rsid w:val="00745FE1"/>
    <w:rsid w:val="007708E2"/>
    <w:rsid w:val="00771ABB"/>
    <w:rsid w:val="007F3489"/>
    <w:rsid w:val="00834913"/>
    <w:rsid w:val="00861AF9"/>
    <w:rsid w:val="008962C1"/>
    <w:rsid w:val="00897302"/>
    <w:rsid w:val="008E2191"/>
    <w:rsid w:val="00922AC7"/>
    <w:rsid w:val="009301DE"/>
    <w:rsid w:val="009908E7"/>
    <w:rsid w:val="009B39A9"/>
    <w:rsid w:val="009C13A6"/>
    <w:rsid w:val="009F5969"/>
    <w:rsid w:val="00A60BCB"/>
    <w:rsid w:val="00AF39F4"/>
    <w:rsid w:val="00AF7FD1"/>
    <w:rsid w:val="00B02774"/>
    <w:rsid w:val="00B105F8"/>
    <w:rsid w:val="00B96D60"/>
    <w:rsid w:val="00C47772"/>
    <w:rsid w:val="00C83568"/>
    <w:rsid w:val="00CE69C0"/>
    <w:rsid w:val="00CE6C81"/>
    <w:rsid w:val="00CF0CA9"/>
    <w:rsid w:val="00D1211A"/>
    <w:rsid w:val="00D1240E"/>
    <w:rsid w:val="00D506F6"/>
    <w:rsid w:val="00DB1D3A"/>
    <w:rsid w:val="00DC2A22"/>
    <w:rsid w:val="00DE41A6"/>
    <w:rsid w:val="00E90E37"/>
    <w:rsid w:val="00EB45AE"/>
    <w:rsid w:val="00F34282"/>
    <w:rsid w:val="00F40645"/>
    <w:rsid w:val="00F63C88"/>
    <w:rsid w:val="00F7522C"/>
    <w:rsid w:val="00F91EDF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3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8F7"/>
  </w:style>
  <w:style w:type="paragraph" w:styleId="a7">
    <w:name w:val="footer"/>
    <w:basedOn w:val="a"/>
    <w:link w:val="a8"/>
    <w:uiPriority w:val="99"/>
    <w:unhideWhenUsed/>
    <w:rsid w:val="005D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8F7"/>
  </w:style>
  <w:style w:type="character" w:styleId="a9">
    <w:name w:val="Hyperlink"/>
    <w:basedOn w:val="a0"/>
    <w:uiPriority w:val="99"/>
    <w:unhideWhenUsed/>
    <w:rsid w:val="005D48F7"/>
    <w:rPr>
      <w:color w:val="0563C1" w:themeColor="hyperlink"/>
      <w:u w:val="single"/>
    </w:rPr>
  </w:style>
  <w:style w:type="paragraph" w:customStyle="1" w:styleId="p31">
    <w:name w:val="p31"/>
    <w:basedOn w:val="a"/>
    <w:rsid w:val="00DB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5E67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3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8F7"/>
  </w:style>
  <w:style w:type="paragraph" w:styleId="a7">
    <w:name w:val="footer"/>
    <w:basedOn w:val="a"/>
    <w:link w:val="a8"/>
    <w:uiPriority w:val="99"/>
    <w:unhideWhenUsed/>
    <w:rsid w:val="005D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8F7"/>
  </w:style>
  <w:style w:type="character" w:styleId="a9">
    <w:name w:val="Hyperlink"/>
    <w:basedOn w:val="a0"/>
    <w:uiPriority w:val="99"/>
    <w:unhideWhenUsed/>
    <w:rsid w:val="005D48F7"/>
    <w:rPr>
      <w:color w:val="0563C1" w:themeColor="hyperlink"/>
      <w:u w:val="single"/>
    </w:rPr>
  </w:style>
  <w:style w:type="paragraph" w:customStyle="1" w:styleId="p31">
    <w:name w:val="p31"/>
    <w:basedOn w:val="a"/>
    <w:rsid w:val="00DB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5E67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2022-09-23T07:17:00Z</cp:lastPrinted>
  <dcterms:created xsi:type="dcterms:W3CDTF">2022-09-19T11:04:00Z</dcterms:created>
  <dcterms:modified xsi:type="dcterms:W3CDTF">2022-09-23T07:26:00Z</dcterms:modified>
</cp:coreProperties>
</file>